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CB162-5E8F-415E-9E23-1BA68AE75F85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